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99" w:rsidRPr="009F47C9" w:rsidRDefault="00375999" w:rsidP="009F47C9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446343017"/>
      <w:bookmarkStart w:id="1" w:name="_GoBack"/>
      <w:bookmarkEnd w:id="1"/>
      <w:r w:rsidRPr="009F47C9">
        <w:rPr>
          <w:rFonts w:ascii="Times New Roman" w:hAnsi="Times New Roman" w:cs="Times New Roman"/>
          <w:sz w:val="32"/>
          <w:szCs w:val="32"/>
        </w:rPr>
        <w:t xml:space="preserve">«Карта </w:t>
      </w:r>
      <w:r w:rsidRPr="001675FE">
        <w:rPr>
          <w:rFonts w:ascii="Times New Roman" w:hAnsi="Times New Roman" w:cs="Times New Roman"/>
          <w:sz w:val="32"/>
          <w:szCs w:val="32"/>
        </w:rPr>
        <w:t>проекта</w:t>
      </w:r>
      <w:r w:rsidRPr="009F47C9">
        <w:rPr>
          <w:rFonts w:ascii="Times New Roman" w:hAnsi="Times New Roman" w:cs="Times New Roman"/>
          <w:sz w:val="32"/>
          <w:szCs w:val="32"/>
        </w:rPr>
        <w:t>»</w:t>
      </w:r>
      <w:bookmarkEnd w:id="0"/>
    </w:p>
    <w:tbl>
      <w:tblPr>
        <w:tblStyle w:val="a3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229"/>
        <w:gridCol w:w="6284"/>
      </w:tblGrid>
      <w:tr w:rsidR="00375999" w:rsidRPr="0002225F" w:rsidTr="009F47C9">
        <w:tc>
          <w:tcPr>
            <w:tcW w:w="425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  <w:b/>
              </w:rPr>
            </w:pPr>
            <w:r w:rsidRPr="0002225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  <w:b/>
              </w:rPr>
            </w:pPr>
            <w:r w:rsidRPr="0002225F">
              <w:rPr>
                <w:rFonts w:ascii="Times New Roman" w:hAnsi="Times New Roman" w:cs="Times New Roman"/>
                <w:b/>
              </w:rPr>
              <w:t xml:space="preserve">Название </w:t>
            </w:r>
          </w:p>
        </w:tc>
        <w:tc>
          <w:tcPr>
            <w:tcW w:w="7938" w:type="dxa"/>
            <w:gridSpan w:val="3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  <w:b/>
              </w:rPr>
            </w:pPr>
            <w:r w:rsidRPr="0002225F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375999" w:rsidRPr="0002225F" w:rsidTr="009F47C9">
        <w:trPr>
          <w:trHeight w:val="508"/>
        </w:trPr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Название проекта</w:t>
            </w:r>
          </w:p>
        </w:tc>
        <w:tc>
          <w:tcPr>
            <w:tcW w:w="7938" w:type="dxa"/>
            <w:gridSpan w:val="3"/>
          </w:tcPr>
          <w:p w:rsidR="00874F57" w:rsidRPr="00874F57" w:rsidRDefault="00874F57" w:rsidP="00874F5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F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Открытый районный </w:t>
            </w:r>
            <w:r w:rsidR="00600E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образовательный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онлайн-марафон</w:t>
            </w:r>
          </w:p>
          <w:p w:rsidR="00874F57" w:rsidRPr="00874F57" w:rsidRDefault="00874F57" w:rsidP="00874F5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F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874F57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Великие композиторы-педагоги</w:t>
            </w:r>
            <w:r w:rsidRPr="00874F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874F57" w:rsidRPr="00874F57" w:rsidRDefault="00874F57" w:rsidP="00874F5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F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учащихся детских хоровых объединений</w:t>
            </w:r>
          </w:p>
          <w:p w:rsidR="00874F57" w:rsidRPr="00874F57" w:rsidRDefault="00874F57" w:rsidP="00874F5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F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учреждений дополнительного образования Санкт-Петербурга</w:t>
            </w:r>
          </w:p>
          <w:p w:rsidR="00375999" w:rsidRPr="0002225F" w:rsidRDefault="00375999" w:rsidP="007E1F9F">
            <w:pPr>
              <w:tabs>
                <w:tab w:val="left" w:pos="32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375999" w:rsidRPr="0002225F" w:rsidTr="009F47C9"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B8468D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Проблема:</w:t>
            </w:r>
            <w:r w:rsidRPr="0002225F"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7938" w:type="dxa"/>
            <w:gridSpan w:val="3"/>
          </w:tcPr>
          <w:p w:rsidR="00375999" w:rsidRPr="0002225F" w:rsidRDefault="00874F57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Одной из важнейших задач работы с хоровым коллективом является расширение кругозора юных музыкантов, выработка у них навыка познавательной активности, любви и умения слушать и понимать музыку, ориентироваться в эпохах и стилистике музыкальных направлений. </w:t>
            </w:r>
          </w:p>
          <w:p w:rsidR="00375999" w:rsidRPr="0002225F" w:rsidRDefault="00874F57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Немаловажной проблемой становится развитие этих навыков в условиях дистанционного обучения. Онлайн марафон призван стимулировать творческую активность учащихся за счет привнесения соревновательного момента в познавательный процесс.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</w:tr>
      <w:tr w:rsidR="00375999" w:rsidRPr="0002225F" w:rsidTr="009F47C9"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B04EF5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 xml:space="preserve">Цель: </w:t>
            </w:r>
            <w:r w:rsidRPr="0002225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938" w:type="dxa"/>
            <w:gridSpan w:val="3"/>
          </w:tcPr>
          <w:p w:rsidR="00874F57" w:rsidRPr="00874F57" w:rsidRDefault="00375999" w:rsidP="00874F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25F">
              <w:rPr>
                <w:rFonts w:ascii="Times New Roman" w:hAnsi="Times New Roman" w:cs="Times New Roman"/>
              </w:rPr>
              <w:t xml:space="preserve">Цель проекта  - </w:t>
            </w:r>
            <w:r w:rsidR="00874F57" w:rsidRPr="00874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детей с выдающимися </w:t>
            </w:r>
            <w:r w:rsidR="00874F57" w:rsidRPr="00874F57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отечественными и зарубежными</w:t>
            </w:r>
            <w:r w:rsidR="00874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4F57" w:rsidRPr="00874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композиторами в ракурсе их педагогической деятельности,</w:t>
            </w:r>
            <w:r w:rsidR="00874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4F57" w:rsidRPr="00874F57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приобщение к духовным и нравственным ценностям музыкальной культуры, к музыкально-педагогическому наследию России и Европы.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</w:tr>
      <w:tr w:rsidR="00375999" w:rsidRPr="0002225F" w:rsidTr="009F47C9"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Задачи:</w:t>
            </w:r>
          </w:p>
          <w:p w:rsidR="00375999" w:rsidRPr="0002225F" w:rsidRDefault="00375999" w:rsidP="00B04EF5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38" w:type="dxa"/>
            <w:gridSpan w:val="3"/>
          </w:tcPr>
          <w:p w:rsidR="00375999" w:rsidRPr="00874F57" w:rsidRDefault="00375999" w:rsidP="00874F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C48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874F57" w:rsidRPr="00874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Расширение кругозора учащихся и их родителей.</w:t>
            </w:r>
          </w:p>
          <w:p w:rsidR="00375999" w:rsidRPr="00711CEA" w:rsidRDefault="00375999" w:rsidP="00711CEA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4C48">
              <w:rPr>
                <w:rFonts w:ascii="Times New Roman" w:hAnsi="Times New Roman" w:cs="Times New Roman"/>
                <w:szCs w:val="28"/>
              </w:rPr>
              <w:t>2.</w:t>
            </w:r>
            <w:r w:rsidR="00874F57" w:rsidRPr="00874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детских хоровых коллективов учреждений и отделений дополнительного образования в формате дистанционного общения.</w:t>
            </w:r>
          </w:p>
          <w:p w:rsidR="00375999" w:rsidRPr="006E4C48" w:rsidRDefault="00375999" w:rsidP="00711CEA">
            <w:pPr>
              <w:contextualSpacing/>
              <w:jc w:val="both"/>
              <w:rPr>
                <w:rFonts w:ascii="Times New Roman" w:hAnsi="Times New Roman" w:cs="Times New Roman"/>
                <w:szCs w:val="28"/>
              </w:rPr>
            </w:pPr>
            <w:r w:rsidRPr="006E4C48">
              <w:rPr>
                <w:rFonts w:ascii="Times New Roman" w:hAnsi="Times New Roman" w:cs="Times New Roman"/>
                <w:szCs w:val="28"/>
              </w:rPr>
              <w:t>3.</w:t>
            </w:r>
            <w:r w:rsidR="00874F57" w:rsidRPr="008A30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74F57" w:rsidRPr="008A30DF">
              <w:rPr>
                <w:rFonts w:ascii="Times New Roman" w:hAnsi="Times New Roman"/>
                <w:sz w:val="24"/>
                <w:szCs w:val="24"/>
              </w:rPr>
              <w:t xml:space="preserve">Обмен творческими </w:t>
            </w:r>
            <w:r w:rsidR="00874F57">
              <w:rPr>
                <w:rFonts w:ascii="Times New Roman" w:hAnsi="Times New Roman"/>
                <w:sz w:val="24"/>
                <w:szCs w:val="24"/>
              </w:rPr>
              <w:t>онлайн-</w:t>
            </w:r>
            <w:r w:rsidR="00874F57" w:rsidRPr="008A30DF">
              <w:rPr>
                <w:rFonts w:ascii="Times New Roman" w:hAnsi="Times New Roman"/>
                <w:sz w:val="24"/>
                <w:szCs w:val="24"/>
              </w:rPr>
              <w:t>возможност</w:t>
            </w:r>
            <w:r w:rsidR="00874F57">
              <w:rPr>
                <w:rFonts w:ascii="Times New Roman" w:hAnsi="Times New Roman"/>
                <w:sz w:val="24"/>
                <w:szCs w:val="24"/>
              </w:rPr>
              <w:t xml:space="preserve">ями и </w:t>
            </w:r>
            <w:r w:rsidR="00874F57" w:rsidRPr="00711CEA">
              <w:rPr>
                <w:rFonts w:ascii="Times New Roman" w:hAnsi="Times New Roman" w:cs="Times New Roman"/>
                <w:sz w:val="24"/>
                <w:szCs w:val="28"/>
              </w:rPr>
              <w:t>развитие</w:t>
            </w:r>
            <w:r w:rsidR="00874F57">
              <w:rPr>
                <w:rFonts w:ascii="Times New Roman" w:hAnsi="Times New Roman"/>
                <w:sz w:val="24"/>
                <w:szCs w:val="24"/>
              </w:rPr>
              <w:t xml:space="preserve"> творческих связей</w:t>
            </w:r>
            <w:r w:rsidR="00711CEA">
              <w:rPr>
                <w:rFonts w:ascii="Times New Roman" w:hAnsi="Times New Roman"/>
                <w:sz w:val="24"/>
                <w:szCs w:val="24"/>
              </w:rPr>
              <w:t xml:space="preserve"> между </w:t>
            </w:r>
            <w:r w:rsidR="00874F57">
              <w:rPr>
                <w:rFonts w:ascii="Times New Roman" w:hAnsi="Times New Roman"/>
                <w:sz w:val="24"/>
                <w:szCs w:val="24"/>
              </w:rPr>
              <w:t>хоровыми/вокальными</w:t>
            </w:r>
            <w:r w:rsidR="00874F57" w:rsidRPr="008A30DF">
              <w:rPr>
                <w:rFonts w:ascii="Times New Roman" w:hAnsi="Times New Roman"/>
                <w:sz w:val="24"/>
                <w:szCs w:val="24"/>
              </w:rPr>
              <w:t xml:space="preserve"> коллективами из разных районов Санкт-Петербурга</w:t>
            </w:r>
            <w:r w:rsidR="00874F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375999" w:rsidRPr="00874F57" w:rsidRDefault="00375999" w:rsidP="00874F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48">
              <w:rPr>
                <w:rFonts w:ascii="Times New Roman" w:hAnsi="Times New Roman" w:cs="Times New Roman"/>
                <w:szCs w:val="28"/>
              </w:rPr>
              <w:t>4.</w:t>
            </w:r>
            <w:r w:rsidR="00874F57" w:rsidRPr="00874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Профессиональное совершенствование художественных руководителей хоровых объединений.</w:t>
            </w:r>
          </w:p>
        </w:tc>
      </w:tr>
      <w:tr w:rsidR="00375999" w:rsidRPr="0002225F" w:rsidTr="009F47C9"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 xml:space="preserve">Участники: 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3"/>
          </w:tcPr>
          <w:p w:rsidR="00375999" w:rsidRPr="0002225F" w:rsidRDefault="00874F57" w:rsidP="00B846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проект рассчитан на учащихся </w:t>
            </w:r>
            <w:r w:rsidR="00B8468D">
              <w:rPr>
                <w:rFonts w:ascii="Times New Roman" w:hAnsi="Times New Roman" w:cs="Times New Roman"/>
              </w:rPr>
              <w:t>хоровых коллективов и вокальных ансамблей в возрасте от 7 до 10 лет.</w:t>
            </w:r>
          </w:p>
        </w:tc>
      </w:tr>
      <w:tr w:rsidR="00375999" w:rsidRPr="0002225F" w:rsidTr="00214445">
        <w:trPr>
          <w:trHeight w:val="435"/>
        </w:trPr>
        <w:tc>
          <w:tcPr>
            <w:tcW w:w="425" w:type="dxa"/>
            <w:vMerge w:val="restart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План работы: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75999" w:rsidRPr="006E4C48" w:rsidRDefault="00375999" w:rsidP="007E1F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C48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229" w:type="dxa"/>
          </w:tcPr>
          <w:p w:rsidR="00375999" w:rsidRPr="006E4C48" w:rsidRDefault="00375999" w:rsidP="007E1F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C48">
              <w:rPr>
                <w:rFonts w:ascii="Times New Roman" w:hAnsi="Times New Roman" w:cs="Times New Roman"/>
                <w:sz w:val="24"/>
              </w:rPr>
              <w:t>Сроки:</w:t>
            </w:r>
          </w:p>
        </w:tc>
        <w:tc>
          <w:tcPr>
            <w:tcW w:w="6284" w:type="dxa"/>
          </w:tcPr>
          <w:p w:rsidR="00375999" w:rsidRPr="006E4C48" w:rsidRDefault="00375999" w:rsidP="007E1F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C48">
              <w:rPr>
                <w:rFonts w:ascii="Times New Roman" w:hAnsi="Times New Roman" w:cs="Times New Roman"/>
                <w:sz w:val="24"/>
              </w:rPr>
              <w:t>Мероприятия:</w:t>
            </w:r>
          </w:p>
        </w:tc>
      </w:tr>
      <w:tr w:rsidR="00B8468D" w:rsidRPr="0002225F" w:rsidTr="00C756FA">
        <w:trPr>
          <w:trHeight w:val="371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3"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  <w:r w:rsidRPr="008039D7">
              <w:rPr>
                <w:rFonts w:ascii="Times New Roman" w:hAnsi="Times New Roman"/>
                <w:b/>
                <w:sz w:val="24"/>
                <w:szCs w:val="24"/>
              </w:rPr>
              <w:t>1 этап</w:t>
            </w:r>
            <w:r w:rsidRPr="008039D7">
              <w:rPr>
                <w:rFonts w:ascii="Times New Roman" w:hAnsi="Times New Roman"/>
                <w:sz w:val="24"/>
                <w:szCs w:val="24"/>
              </w:rPr>
              <w:t xml:space="preserve"> (октябрь – декабрь 2020 года)</w:t>
            </w:r>
          </w:p>
          <w:p w:rsidR="00B8468D" w:rsidRDefault="00B8468D" w:rsidP="007E1F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9D7">
              <w:rPr>
                <w:rFonts w:ascii="Times New Roman" w:hAnsi="Times New Roman"/>
                <w:b/>
                <w:sz w:val="24"/>
                <w:szCs w:val="24"/>
              </w:rPr>
              <w:t>«Великие русские композиторы-педагоги»</w:t>
            </w:r>
          </w:p>
          <w:p w:rsidR="00B8468D" w:rsidRPr="00B8468D" w:rsidRDefault="00B8468D" w:rsidP="007E1F9F">
            <w:pPr>
              <w:rPr>
                <w:rFonts w:ascii="Times New Roman" w:hAnsi="Times New Roman" w:cs="Times New Roman"/>
              </w:rPr>
            </w:pPr>
            <w:r w:rsidRPr="00B8468D">
              <w:rPr>
                <w:rFonts w:ascii="Times New Roman" w:hAnsi="Times New Roman"/>
                <w:sz w:val="24"/>
                <w:szCs w:val="24"/>
              </w:rPr>
              <w:t>Для изучения выкладывается презентация с биографическими данными и музыкальными произведениями</w:t>
            </w:r>
          </w:p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</w:tr>
      <w:tr w:rsidR="00B8468D" w:rsidRPr="0002225F" w:rsidTr="00214445">
        <w:trPr>
          <w:trHeight w:val="405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9" w:type="dxa"/>
          </w:tcPr>
          <w:p w:rsidR="00B8468D" w:rsidRPr="00B8468D" w:rsidRDefault="00B8468D" w:rsidP="007E1F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468D">
              <w:rPr>
                <w:rFonts w:ascii="Times New Roman" w:hAnsi="Times New Roman"/>
                <w:sz w:val="20"/>
                <w:szCs w:val="20"/>
              </w:rPr>
              <w:t>05.10.2020 – 14.10.2020</w:t>
            </w:r>
          </w:p>
        </w:tc>
        <w:tc>
          <w:tcPr>
            <w:tcW w:w="6284" w:type="dxa"/>
          </w:tcPr>
          <w:p w:rsidR="00B8468D" w:rsidRPr="00AE4EEE" w:rsidRDefault="00B8468D" w:rsidP="00B85A40">
            <w:r w:rsidRPr="00AE4EEE">
              <w:t>М.И. Глинка</w:t>
            </w:r>
          </w:p>
        </w:tc>
      </w:tr>
      <w:tr w:rsidR="00B8468D" w:rsidRPr="0002225F" w:rsidTr="00214445">
        <w:trPr>
          <w:trHeight w:val="430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9" w:type="dxa"/>
          </w:tcPr>
          <w:p w:rsidR="00B8468D" w:rsidRPr="003F32E0" w:rsidRDefault="00B8468D" w:rsidP="00105BE0">
            <w:r w:rsidRPr="003F32E0">
              <w:t>15.10.2020 – 25.10.2020</w:t>
            </w:r>
          </w:p>
        </w:tc>
        <w:tc>
          <w:tcPr>
            <w:tcW w:w="6284" w:type="dxa"/>
          </w:tcPr>
          <w:p w:rsidR="00B8468D" w:rsidRPr="00AE4EEE" w:rsidRDefault="00B8468D" w:rsidP="00B85A40">
            <w:r w:rsidRPr="00AE4EEE">
              <w:t>А.Г. Рубинштейн</w:t>
            </w:r>
          </w:p>
        </w:tc>
      </w:tr>
      <w:tr w:rsidR="00B8468D" w:rsidRPr="0002225F" w:rsidTr="0021444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9" w:type="dxa"/>
          </w:tcPr>
          <w:p w:rsidR="00B8468D" w:rsidRPr="003F32E0" w:rsidRDefault="00B8468D" w:rsidP="00105BE0">
            <w:r w:rsidRPr="003F32E0">
              <w:t>26.10.2020 – 04.11.2020</w:t>
            </w:r>
          </w:p>
        </w:tc>
        <w:tc>
          <w:tcPr>
            <w:tcW w:w="6284" w:type="dxa"/>
          </w:tcPr>
          <w:p w:rsidR="00B8468D" w:rsidRPr="00AE4EEE" w:rsidRDefault="00B8468D" w:rsidP="00B85A40">
            <w:r w:rsidRPr="00AE4EEE">
              <w:t>Н.А. Римский-Корсаков</w:t>
            </w:r>
          </w:p>
        </w:tc>
      </w:tr>
      <w:tr w:rsidR="00B8468D" w:rsidRPr="0002225F" w:rsidTr="0021444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Default="00B8468D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9" w:type="dxa"/>
          </w:tcPr>
          <w:p w:rsidR="00B8468D" w:rsidRPr="003F32E0" w:rsidRDefault="00B8468D" w:rsidP="00105BE0">
            <w:r w:rsidRPr="003F32E0">
              <w:t>05.11.2020 – 15.11.2020</w:t>
            </w:r>
          </w:p>
        </w:tc>
        <w:tc>
          <w:tcPr>
            <w:tcW w:w="6284" w:type="dxa"/>
          </w:tcPr>
          <w:p w:rsidR="00B8468D" w:rsidRPr="00AE4EEE" w:rsidRDefault="00B8468D" w:rsidP="00B85A40">
            <w:r w:rsidRPr="00AE4EEE">
              <w:t>А.Т. Гречанинов</w:t>
            </w:r>
          </w:p>
        </w:tc>
      </w:tr>
      <w:tr w:rsidR="00B8468D" w:rsidRPr="0002225F" w:rsidTr="0021444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Default="00B8468D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</w:tcPr>
          <w:p w:rsidR="00B8468D" w:rsidRPr="003F32E0" w:rsidRDefault="00B8468D" w:rsidP="00105BE0">
            <w:r w:rsidRPr="003F32E0">
              <w:t>16.11.2020 – 25.11.2020</w:t>
            </w:r>
          </w:p>
        </w:tc>
        <w:tc>
          <w:tcPr>
            <w:tcW w:w="6284" w:type="dxa"/>
          </w:tcPr>
          <w:p w:rsidR="00B8468D" w:rsidRPr="00AE4EEE" w:rsidRDefault="00B8468D" w:rsidP="00B85A40">
            <w:r w:rsidRPr="00AE4EEE">
              <w:t>П.Г. Чесноков</w:t>
            </w:r>
          </w:p>
        </w:tc>
      </w:tr>
      <w:tr w:rsidR="00B8468D" w:rsidRPr="0002225F" w:rsidTr="0021444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7E1F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Default="00B8468D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9" w:type="dxa"/>
          </w:tcPr>
          <w:p w:rsidR="00B8468D" w:rsidRPr="003F32E0" w:rsidRDefault="00B8468D" w:rsidP="00105BE0">
            <w:r w:rsidRPr="003F32E0">
              <w:t>26.11.2020 – 02.12.2020</w:t>
            </w:r>
          </w:p>
        </w:tc>
        <w:tc>
          <w:tcPr>
            <w:tcW w:w="6284" w:type="dxa"/>
          </w:tcPr>
          <w:p w:rsidR="00B8468D" w:rsidRPr="00AE4EEE" w:rsidRDefault="00B8468D" w:rsidP="00B85A40">
            <w:r w:rsidRPr="00AE4EEE">
              <w:t>Проведение викторины</w:t>
            </w:r>
          </w:p>
        </w:tc>
      </w:tr>
      <w:tr w:rsidR="00B8468D" w:rsidRPr="0002225F" w:rsidTr="00214445">
        <w:trPr>
          <w:trHeight w:val="285"/>
        </w:trPr>
        <w:tc>
          <w:tcPr>
            <w:tcW w:w="425" w:type="dxa"/>
            <w:vMerge/>
          </w:tcPr>
          <w:p w:rsidR="00B8468D" w:rsidRPr="0002225F" w:rsidRDefault="00B8468D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B8468D" w:rsidRDefault="00B8468D" w:rsidP="007E1F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8468D" w:rsidRPr="00B8468D" w:rsidRDefault="00B8468D" w:rsidP="007E1F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29" w:type="dxa"/>
          </w:tcPr>
          <w:p w:rsidR="00B8468D" w:rsidRDefault="00B8468D" w:rsidP="00105BE0">
            <w:r w:rsidRPr="003F32E0">
              <w:t>03.12.2020 – 15.12.2020</w:t>
            </w:r>
          </w:p>
        </w:tc>
        <w:tc>
          <w:tcPr>
            <w:tcW w:w="6284" w:type="dxa"/>
          </w:tcPr>
          <w:p w:rsidR="00B8468D" w:rsidRDefault="00B8468D" w:rsidP="00B85A40">
            <w:r w:rsidRPr="00AE4EEE">
              <w:t>Подведение итогов</w:t>
            </w:r>
          </w:p>
        </w:tc>
      </w:tr>
      <w:tr w:rsidR="00B8468D" w:rsidRPr="006E4C48" w:rsidTr="00983065">
        <w:trPr>
          <w:trHeight w:val="435"/>
        </w:trPr>
        <w:tc>
          <w:tcPr>
            <w:tcW w:w="425" w:type="dxa"/>
            <w:vMerge w:val="restart"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6E4C48" w:rsidRDefault="00B8468D" w:rsidP="009830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C48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229" w:type="dxa"/>
          </w:tcPr>
          <w:p w:rsidR="00B8468D" w:rsidRPr="006E4C48" w:rsidRDefault="00B8468D" w:rsidP="009830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C48">
              <w:rPr>
                <w:rFonts w:ascii="Times New Roman" w:hAnsi="Times New Roman" w:cs="Times New Roman"/>
                <w:sz w:val="24"/>
              </w:rPr>
              <w:t>Сроки:</w:t>
            </w:r>
          </w:p>
        </w:tc>
        <w:tc>
          <w:tcPr>
            <w:tcW w:w="6284" w:type="dxa"/>
          </w:tcPr>
          <w:p w:rsidR="00B8468D" w:rsidRPr="006E4C48" w:rsidRDefault="00B8468D" w:rsidP="009830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C48">
              <w:rPr>
                <w:rFonts w:ascii="Times New Roman" w:hAnsi="Times New Roman" w:cs="Times New Roman"/>
                <w:sz w:val="24"/>
              </w:rPr>
              <w:t>Мероприятия:</w:t>
            </w:r>
          </w:p>
        </w:tc>
      </w:tr>
      <w:tr w:rsidR="00B8468D" w:rsidRPr="0002225F" w:rsidTr="00983065">
        <w:trPr>
          <w:trHeight w:val="371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3"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  <w:p w:rsidR="00B8468D" w:rsidRPr="00B8468D" w:rsidRDefault="00B8468D" w:rsidP="00B846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этап</w:t>
            </w:r>
            <w:r w:rsidRPr="00B8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(январь – март 2021 года) – </w:t>
            </w:r>
            <w:r w:rsidRPr="00B8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«Великие </w:t>
            </w:r>
            <w:proofErr w:type="gramStart"/>
            <w:r w:rsidRPr="00B8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западно-европейские</w:t>
            </w:r>
            <w:proofErr w:type="gramEnd"/>
            <w:r w:rsidRPr="00B8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композиторы-педагоги»</w:t>
            </w:r>
            <w:r w:rsidRPr="00B8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468D" w:rsidRPr="00B8468D" w:rsidRDefault="00B8468D" w:rsidP="00983065">
            <w:pPr>
              <w:rPr>
                <w:rFonts w:ascii="Times New Roman" w:hAnsi="Times New Roman" w:cs="Times New Roman"/>
              </w:rPr>
            </w:pPr>
            <w:r w:rsidRPr="00B8468D">
              <w:rPr>
                <w:rFonts w:ascii="Times New Roman" w:hAnsi="Times New Roman"/>
                <w:sz w:val="24"/>
                <w:szCs w:val="24"/>
              </w:rPr>
              <w:t>Для изучения выкладывается презентация с биографическими данными и музыкальными произведениями</w:t>
            </w:r>
          </w:p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</w:tr>
      <w:tr w:rsidR="00B8468D" w:rsidRPr="00AE4EEE" w:rsidTr="00983065">
        <w:trPr>
          <w:trHeight w:val="405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9" w:type="dxa"/>
          </w:tcPr>
          <w:p w:rsidR="00B8468D" w:rsidRPr="009C575E" w:rsidRDefault="00B8468D" w:rsidP="00266BC2">
            <w:r w:rsidRPr="009C575E">
              <w:t>11.01.2020 – 20.01.2021</w:t>
            </w:r>
          </w:p>
        </w:tc>
        <w:tc>
          <w:tcPr>
            <w:tcW w:w="6284" w:type="dxa"/>
          </w:tcPr>
          <w:p w:rsidR="00B8468D" w:rsidRPr="00387D3E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387D3E">
              <w:rPr>
                <w:rFonts w:ascii="Times New Roman" w:hAnsi="Times New Roman"/>
                <w:sz w:val="24"/>
                <w:szCs w:val="24"/>
              </w:rPr>
              <w:t>И.С. Бах</w:t>
            </w:r>
          </w:p>
        </w:tc>
      </w:tr>
      <w:tr w:rsidR="00B8468D" w:rsidRPr="00AE4EEE" w:rsidTr="00983065">
        <w:trPr>
          <w:trHeight w:val="430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9" w:type="dxa"/>
          </w:tcPr>
          <w:p w:rsidR="00B8468D" w:rsidRPr="009C575E" w:rsidRDefault="00B8468D" w:rsidP="00266BC2">
            <w:r w:rsidRPr="009C575E">
              <w:t>21.01.2021 – 31.01.2021</w:t>
            </w:r>
          </w:p>
        </w:tc>
        <w:tc>
          <w:tcPr>
            <w:tcW w:w="6284" w:type="dxa"/>
          </w:tcPr>
          <w:p w:rsidR="00B8468D" w:rsidRPr="00387D3E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387D3E">
              <w:rPr>
                <w:rFonts w:ascii="Times New Roman" w:hAnsi="Times New Roman"/>
                <w:sz w:val="24"/>
                <w:szCs w:val="24"/>
              </w:rPr>
              <w:t>Л. Моцарт</w:t>
            </w:r>
          </w:p>
        </w:tc>
      </w:tr>
      <w:tr w:rsidR="00B8468D" w:rsidRPr="00AE4EEE" w:rsidTr="0098306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9" w:type="dxa"/>
          </w:tcPr>
          <w:p w:rsidR="00B8468D" w:rsidRPr="009C575E" w:rsidRDefault="00B8468D" w:rsidP="00266BC2">
            <w:r w:rsidRPr="009C575E">
              <w:t>01.02.2021 – 10.02.2021</w:t>
            </w:r>
          </w:p>
        </w:tc>
        <w:tc>
          <w:tcPr>
            <w:tcW w:w="6284" w:type="dxa"/>
          </w:tcPr>
          <w:p w:rsidR="00B8468D" w:rsidRPr="00387D3E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387D3E">
              <w:rPr>
                <w:rFonts w:ascii="Times New Roman" w:hAnsi="Times New Roman"/>
                <w:sz w:val="24"/>
                <w:szCs w:val="24"/>
              </w:rPr>
              <w:t>Р. Шуман</w:t>
            </w:r>
          </w:p>
        </w:tc>
      </w:tr>
      <w:tr w:rsidR="00B8468D" w:rsidRPr="00AE4EEE" w:rsidTr="0098306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Default="00B8468D" w:rsidP="00983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9" w:type="dxa"/>
          </w:tcPr>
          <w:p w:rsidR="00B8468D" w:rsidRPr="009C575E" w:rsidRDefault="00B8468D" w:rsidP="00266BC2">
            <w:r w:rsidRPr="009C575E">
              <w:t>11.02.2021 – 21.02.2021</w:t>
            </w:r>
          </w:p>
        </w:tc>
        <w:tc>
          <w:tcPr>
            <w:tcW w:w="6284" w:type="dxa"/>
          </w:tcPr>
          <w:p w:rsidR="00B8468D" w:rsidRPr="00387D3E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387D3E">
              <w:rPr>
                <w:rFonts w:ascii="Times New Roman" w:hAnsi="Times New Roman"/>
                <w:sz w:val="24"/>
                <w:szCs w:val="24"/>
              </w:rPr>
              <w:t>К. Черни</w:t>
            </w:r>
          </w:p>
        </w:tc>
      </w:tr>
      <w:tr w:rsidR="00B8468D" w:rsidRPr="00AE4EEE" w:rsidTr="0098306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Default="00B8468D" w:rsidP="00983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</w:tcPr>
          <w:p w:rsidR="00B8468D" w:rsidRPr="009C575E" w:rsidRDefault="00B8468D" w:rsidP="00266BC2">
            <w:r w:rsidRPr="009C575E">
              <w:t>24.02.2021 – 05.03.2021</w:t>
            </w:r>
          </w:p>
        </w:tc>
        <w:tc>
          <w:tcPr>
            <w:tcW w:w="6284" w:type="dxa"/>
          </w:tcPr>
          <w:p w:rsidR="00B8468D" w:rsidRPr="00387D3E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387D3E">
              <w:rPr>
                <w:rFonts w:ascii="Times New Roman" w:hAnsi="Times New Roman"/>
                <w:sz w:val="24"/>
                <w:szCs w:val="24"/>
              </w:rPr>
              <w:t>Ф. Лист</w:t>
            </w:r>
          </w:p>
        </w:tc>
      </w:tr>
      <w:tr w:rsidR="00B8468D" w:rsidRPr="00AE4EEE" w:rsidTr="00983065">
        <w:trPr>
          <w:trHeight w:val="360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02225F" w:rsidRDefault="00B8468D" w:rsidP="00983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468D" w:rsidRDefault="00B8468D" w:rsidP="00983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9" w:type="dxa"/>
          </w:tcPr>
          <w:p w:rsidR="00B8468D" w:rsidRPr="009C575E" w:rsidRDefault="00B8468D" w:rsidP="00266BC2">
            <w:r w:rsidRPr="009C575E">
              <w:t>09.03.2021 – 15.03.2021</w:t>
            </w:r>
          </w:p>
        </w:tc>
        <w:tc>
          <w:tcPr>
            <w:tcW w:w="6284" w:type="dxa"/>
          </w:tcPr>
          <w:p w:rsidR="00B8468D" w:rsidRPr="0070792F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70792F">
              <w:rPr>
                <w:rFonts w:ascii="Times New Roman" w:hAnsi="Times New Roman"/>
                <w:sz w:val="24"/>
                <w:szCs w:val="24"/>
              </w:rPr>
              <w:t>Проведение викторины</w:t>
            </w:r>
          </w:p>
        </w:tc>
      </w:tr>
      <w:tr w:rsidR="00B8468D" w:rsidTr="00983065">
        <w:trPr>
          <w:trHeight w:val="285"/>
        </w:trPr>
        <w:tc>
          <w:tcPr>
            <w:tcW w:w="425" w:type="dxa"/>
            <w:vMerge/>
          </w:tcPr>
          <w:p w:rsidR="00B8468D" w:rsidRPr="0002225F" w:rsidRDefault="00B8468D" w:rsidP="0098306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8468D" w:rsidRPr="00B8468D" w:rsidRDefault="00B8468D" w:rsidP="009830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8468D" w:rsidRPr="00B8468D" w:rsidRDefault="00B8468D" w:rsidP="009830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29" w:type="dxa"/>
          </w:tcPr>
          <w:p w:rsidR="00B8468D" w:rsidRDefault="00B8468D" w:rsidP="00266BC2">
            <w:r w:rsidRPr="009C575E">
              <w:t>16.03.2021 – 29.03.2021</w:t>
            </w:r>
          </w:p>
        </w:tc>
        <w:tc>
          <w:tcPr>
            <w:tcW w:w="6284" w:type="dxa"/>
          </w:tcPr>
          <w:p w:rsidR="00B8468D" w:rsidRPr="0070792F" w:rsidRDefault="00B8468D" w:rsidP="00983065">
            <w:pPr>
              <w:rPr>
                <w:rFonts w:ascii="Times New Roman" w:hAnsi="Times New Roman"/>
                <w:sz w:val="24"/>
                <w:szCs w:val="24"/>
              </w:rPr>
            </w:pPr>
            <w:r w:rsidRPr="0070792F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</w:tr>
      <w:tr w:rsidR="00375999" w:rsidRPr="0002225F" w:rsidTr="009F47C9">
        <w:trPr>
          <w:trHeight w:val="1366"/>
        </w:trPr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 xml:space="preserve">Результаты: 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(Что получится?)</w:t>
            </w:r>
          </w:p>
        </w:tc>
        <w:tc>
          <w:tcPr>
            <w:tcW w:w="7938" w:type="dxa"/>
            <w:gridSpan w:val="3"/>
          </w:tcPr>
          <w:p w:rsidR="00375999" w:rsidRPr="0002225F" w:rsidRDefault="00B04EF5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результате участия во всех этапах викторины учащиеся сформируют полную картину развития музыкального искусства за определенный период времени</w:t>
            </w:r>
            <w:r w:rsidR="005C25AF">
              <w:rPr>
                <w:rFonts w:ascii="Times New Roman" w:hAnsi="Times New Roman" w:cs="Times New Roman"/>
              </w:rPr>
              <w:t xml:space="preserve"> (согласно возрастным особенностям), ознакомятся с музыкальным творчеством композиторов и их вкладом в развитие музыкальной педагогики. 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</w:tr>
      <w:tr w:rsidR="00375999" w:rsidRPr="0002225F" w:rsidTr="009F47C9"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Ресурсы: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(Что нужно?)</w:t>
            </w:r>
          </w:p>
        </w:tc>
        <w:tc>
          <w:tcPr>
            <w:tcW w:w="7938" w:type="dxa"/>
            <w:gridSpan w:val="3"/>
          </w:tcPr>
          <w:p w:rsidR="00375999" w:rsidRPr="0002225F" w:rsidRDefault="005C25AF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Особенностью онлайн марафона является то, что для участия необходим минимум ресурсов – любой гаджет с интернетом. 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</w:tr>
      <w:tr w:rsidR="00375999" w:rsidRPr="0002225F" w:rsidTr="009F47C9">
        <w:trPr>
          <w:trHeight w:val="1231"/>
        </w:trPr>
        <w:tc>
          <w:tcPr>
            <w:tcW w:w="425" w:type="dxa"/>
          </w:tcPr>
          <w:p w:rsidR="00375999" w:rsidRPr="0002225F" w:rsidRDefault="00375999" w:rsidP="0037599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Партнеры: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  <w:r w:rsidRPr="0002225F">
              <w:rPr>
                <w:rFonts w:ascii="Times New Roman" w:hAnsi="Times New Roman" w:cs="Times New Roman"/>
              </w:rPr>
              <w:t>(Кто нужен?)</w:t>
            </w:r>
          </w:p>
        </w:tc>
        <w:tc>
          <w:tcPr>
            <w:tcW w:w="7938" w:type="dxa"/>
            <w:gridSpan w:val="3"/>
          </w:tcPr>
          <w:p w:rsidR="00375999" w:rsidRPr="0002225F" w:rsidRDefault="005C25AF" w:rsidP="007E1F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Положительным моментом участия в онлайн марафоне является то, что любой желающий может участвовать в нем как индивидуально, так и в составе коллектива. Возможен индивидуальный подсчет баллов за правильные ответы, а так же включение этого</w:t>
            </w:r>
            <w:r w:rsidR="00711CEA">
              <w:rPr>
                <w:rFonts w:ascii="Times New Roman" w:hAnsi="Times New Roman" w:cs="Times New Roman"/>
              </w:rPr>
              <w:t xml:space="preserve"> результата в общекомандный зачет.</w:t>
            </w: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  <w:p w:rsidR="00375999" w:rsidRDefault="00375999" w:rsidP="007E1F9F">
            <w:pPr>
              <w:rPr>
                <w:rFonts w:ascii="Times New Roman" w:hAnsi="Times New Roman" w:cs="Times New Roman"/>
              </w:rPr>
            </w:pPr>
          </w:p>
          <w:p w:rsidR="00375999" w:rsidRPr="0002225F" w:rsidRDefault="00375999" w:rsidP="007E1F9F">
            <w:pPr>
              <w:rPr>
                <w:rFonts w:ascii="Times New Roman" w:hAnsi="Times New Roman" w:cs="Times New Roman"/>
              </w:rPr>
            </w:pPr>
          </w:p>
        </w:tc>
      </w:tr>
    </w:tbl>
    <w:p w:rsidR="003E4DED" w:rsidRDefault="005233DF" w:rsidP="009C20DA"/>
    <w:sectPr w:rsidR="003E4DED" w:rsidSect="0037599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0441E"/>
    <w:multiLevelType w:val="hybridMultilevel"/>
    <w:tmpl w:val="F84C1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A5240"/>
    <w:multiLevelType w:val="multilevel"/>
    <w:tmpl w:val="6BECD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2">
    <w:nsid w:val="2D7C2EC5"/>
    <w:multiLevelType w:val="hybridMultilevel"/>
    <w:tmpl w:val="03181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64F65"/>
    <w:multiLevelType w:val="hybridMultilevel"/>
    <w:tmpl w:val="55007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99"/>
    <w:rsid w:val="000E28E0"/>
    <w:rsid w:val="001675FE"/>
    <w:rsid w:val="001C1765"/>
    <w:rsid w:val="00214445"/>
    <w:rsid w:val="0025569C"/>
    <w:rsid w:val="002A031E"/>
    <w:rsid w:val="00375999"/>
    <w:rsid w:val="00387FE7"/>
    <w:rsid w:val="004F7F0E"/>
    <w:rsid w:val="005233DF"/>
    <w:rsid w:val="00555BFD"/>
    <w:rsid w:val="005C25AF"/>
    <w:rsid w:val="00600E58"/>
    <w:rsid w:val="007051A5"/>
    <w:rsid w:val="00711CEA"/>
    <w:rsid w:val="007F1920"/>
    <w:rsid w:val="00841786"/>
    <w:rsid w:val="00874F57"/>
    <w:rsid w:val="008B74E5"/>
    <w:rsid w:val="00910CB7"/>
    <w:rsid w:val="009C20DA"/>
    <w:rsid w:val="009E2F9F"/>
    <w:rsid w:val="009E642E"/>
    <w:rsid w:val="009F47C9"/>
    <w:rsid w:val="00A66377"/>
    <w:rsid w:val="00B04EF5"/>
    <w:rsid w:val="00B470DB"/>
    <w:rsid w:val="00B8468D"/>
    <w:rsid w:val="00D154F5"/>
    <w:rsid w:val="00E8696C"/>
    <w:rsid w:val="00F405D0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8D"/>
  </w:style>
  <w:style w:type="paragraph" w:styleId="1">
    <w:name w:val="heading 1"/>
    <w:basedOn w:val="a"/>
    <w:next w:val="a"/>
    <w:link w:val="10"/>
    <w:autoRedefine/>
    <w:uiPriority w:val="9"/>
    <w:qFormat/>
    <w:rsid w:val="00375999"/>
    <w:pPr>
      <w:keepNext/>
      <w:keepLines/>
      <w:spacing w:before="480" w:after="0"/>
      <w:ind w:firstLine="709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7051A5"/>
    <w:pPr>
      <w:keepNext/>
      <w:keepLines/>
      <w:spacing w:before="200" w:after="0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7051A5"/>
    <w:pPr>
      <w:keepNext/>
      <w:keepLines/>
      <w:spacing w:before="200" w:after="0"/>
      <w:ind w:firstLine="709"/>
      <w:contextualSpacing/>
      <w:jc w:val="both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9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51A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051A5"/>
    <w:rPr>
      <w:rFonts w:ascii="Times New Roman" w:eastAsiaTheme="majorEastAsia" w:hAnsi="Times New Roman" w:cstheme="majorBidi"/>
      <w:b/>
      <w:bCs/>
      <w:sz w:val="24"/>
    </w:rPr>
  </w:style>
  <w:style w:type="table" w:styleId="a3">
    <w:name w:val="Table Grid"/>
    <w:basedOn w:val="a1"/>
    <w:uiPriority w:val="59"/>
    <w:rsid w:val="00375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59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8D"/>
  </w:style>
  <w:style w:type="paragraph" w:styleId="1">
    <w:name w:val="heading 1"/>
    <w:basedOn w:val="a"/>
    <w:next w:val="a"/>
    <w:link w:val="10"/>
    <w:autoRedefine/>
    <w:uiPriority w:val="9"/>
    <w:qFormat/>
    <w:rsid w:val="00375999"/>
    <w:pPr>
      <w:keepNext/>
      <w:keepLines/>
      <w:spacing w:before="480" w:after="0"/>
      <w:ind w:firstLine="709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7051A5"/>
    <w:pPr>
      <w:keepNext/>
      <w:keepLines/>
      <w:spacing w:before="200" w:after="0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7051A5"/>
    <w:pPr>
      <w:keepNext/>
      <w:keepLines/>
      <w:spacing w:before="200" w:after="0"/>
      <w:ind w:firstLine="709"/>
      <w:contextualSpacing/>
      <w:jc w:val="both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9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51A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051A5"/>
    <w:rPr>
      <w:rFonts w:ascii="Times New Roman" w:eastAsiaTheme="majorEastAsia" w:hAnsi="Times New Roman" w:cstheme="majorBidi"/>
      <w:b/>
      <w:bCs/>
      <w:sz w:val="24"/>
    </w:rPr>
  </w:style>
  <w:style w:type="table" w:styleId="a3">
    <w:name w:val="Table Grid"/>
    <w:basedOn w:val="a1"/>
    <w:uiPriority w:val="59"/>
    <w:rsid w:val="00375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59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F6C4-0821-4510-8DE0-5F974E92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metod_Natasha</dc:creator>
  <cp:lastModifiedBy>User</cp:lastModifiedBy>
  <cp:revision>8</cp:revision>
  <cp:lastPrinted>2019-02-14T06:11:00Z</cp:lastPrinted>
  <dcterms:created xsi:type="dcterms:W3CDTF">2020-03-13T15:07:00Z</dcterms:created>
  <dcterms:modified xsi:type="dcterms:W3CDTF">2020-12-10T08:55:00Z</dcterms:modified>
</cp:coreProperties>
</file>